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A1D6D" w14:textId="5CCB7F8B" w:rsidR="000B3D98" w:rsidRPr="005231BD" w:rsidRDefault="005231BD" w:rsidP="000B3D98">
      <w:pPr>
        <w:pStyle w:val="Kop1"/>
        <w:rPr>
          <w:sz w:val="56"/>
          <w:szCs w:val="36"/>
          <w:lang w:val="en"/>
        </w:rPr>
      </w:pPr>
      <w:proofErr w:type="spellStart"/>
      <w:r w:rsidRPr="005231BD">
        <w:rPr>
          <w:sz w:val="56"/>
          <w:szCs w:val="36"/>
          <w:lang w:val="en"/>
        </w:rPr>
        <w:t>Savatage</w:t>
      </w:r>
      <w:proofErr w:type="spellEnd"/>
      <w:r w:rsidRPr="005231BD">
        <w:rPr>
          <w:sz w:val="56"/>
          <w:szCs w:val="36"/>
          <w:lang w:val="en"/>
        </w:rPr>
        <w:t xml:space="preserve"> - </w:t>
      </w:r>
      <w:r w:rsidR="000B3D98" w:rsidRPr="005231BD">
        <w:rPr>
          <w:sz w:val="56"/>
          <w:szCs w:val="36"/>
          <w:lang w:val="en"/>
        </w:rPr>
        <w:t>Hall of the Mountain King</w:t>
      </w:r>
    </w:p>
    <w:p w14:paraId="349795F8" w14:textId="77777777" w:rsidR="000B3D98" w:rsidRPr="005231BD" w:rsidRDefault="000B3D98" w:rsidP="000B3D98">
      <w:pPr>
        <w:rPr>
          <w:rFonts w:ascii="Arial" w:hAnsi="Arial" w:cs="Arial"/>
          <w:color w:val="292929"/>
          <w:sz w:val="36"/>
          <w:szCs w:val="28"/>
          <w:lang w:val="en"/>
        </w:rPr>
      </w:pPr>
    </w:p>
    <w:p w14:paraId="36612DDA" w14:textId="77777777" w:rsidR="000B3D98" w:rsidRPr="005231BD" w:rsidRDefault="000B3D98" w:rsidP="000B3D98">
      <w:pPr>
        <w:rPr>
          <w:rFonts w:ascii="Arial" w:hAnsi="Arial" w:cs="Arial"/>
          <w:color w:val="292929"/>
          <w:sz w:val="36"/>
          <w:szCs w:val="28"/>
          <w:lang w:val="en"/>
        </w:rPr>
        <w:sectPr w:rsidR="000B3D98" w:rsidRPr="005231BD" w:rsidSect="000B3D9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928C71B" w14:textId="77777777" w:rsidR="000B3D98" w:rsidRPr="005231BD" w:rsidRDefault="000B3D98" w:rsidP="000B3D98">
      <w:pPr>
        <w:rPr>
          <w:rFonts w:ascii="Arial" w:hAnsi="Arial" w:cs="Arial"/>
          <w:color w:val="292929"/>
          <w:sz w:val="36"/>
          <w:szCs w:val="28"/>
          <w:lang w:val="en"/>
        </w:rPr>
      </w:pPr>
      <w:r w:rsidRPr="005231BD">
        <w:rPr>
          <w:rFonts w:ascii="Arial" w:hAnsi="Arial" w:cs="Arial"/>
          <w:color w:val="292929"/>
          <w:sz w:val="36"/>
          <w:szCs w:val="28"/>
          <w:lang w:val="en"/>
        </w:rPr>
        <w:t>Far away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In a land caught between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Time and space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Where the books of life lay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We fear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This castle of stone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The mountain king roams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All alone in here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But he's not the only one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Lost inside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Forever hidden from the sun</w:t>
      </w:r>
    </w:p>
    <w:p w14:paraId="3C6B3884" w14:textId="77777777" w:rsidR="000B3D98" w:rsidRPr="005231BD" w:rsidRDefault="000B3D98" w:rsidP="000B3D98">
      <w:pPr>
        <w:rPr>
          <w:rFonts w:ascii="Arial" w:hAnsi="Arial" w:cs="Arial"/>
          <w:color w:val="292929"/>
          <w:sz w:val="36"/>
          <w:szCs w:val="28"/>
          <w:lang w:val="en"/>
        </w:rPr>
      </w:pPr>
    </w:p>
    <w:p w14:paraId="7863F465" w14:textId="77777777" w:rsidR="000B3D98" w:rsidRPr="005231BD" w:rsidRDefault="000B3D98" w:rsidP="000B3D98">
      <w:pPr>
        <w:rPr>
          <w:rFonts w:ascii="Arial" w:hAnsi="Arial" w:cs="Arial"/>
          <w:color w:val="292929"/>
          <w:sz w:val="36"/>
          <w:szCs w:val="28"/>
          <w:lang w:val="en"/>
        </w:rPr>
      </w:pPr>
      <w:r w:rsidRPr="005231BD">
        <w:rPr>
          <w:rFonts w:ascii="Arial" w:hAnsi="Arial" w:cs="Arial"/>
          <w:color w:val="292929"/>
          <w:sz w:val="36"/>
          <w:szCs w:val="28"/>
          <w:lang w:val="en"/>
        </w:rPr>
        <w:t>Madness reigns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In the Hall of the Mountain King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Oh yeah</w:t>
      </w:r>
    </w:p>
    <w:p w14:paraId="2DA3BBBB" w14:textId="77777777" w:rsidR="000B3D98" w:rsidRPr="005231BD" w:rsidRDefault="000B3D98" w:rsidP="000B3D98">
      <w:pPr>
        <w:rPr>
          <w:rFonts w:ascii="Arial" w:hAnsi="Arial" w:cs="Arial"/>
          <w:color w:val="292929"/>
          <w:sz w:val="36"/>
          <w:szCs w:val="28"/>
          <w:lang w:val="en"/>
        </w:rPr>
      </w:pPr>
      <w:bookmarkStart w:id="0" w:name="_GoBack"/>
      <w:bookmarkEnd w:id="0"/>
    </w:p>
    <w:p w14:paraId="7D65C447" w14:textId="77777777" w:rsidR="000B3D98" w:rsidRPr="005231BD" w:rsidRDefault="000B3D98" w:rsidP="000B3D98">
      <w:pPr>
        <w:rPr>
          <w:rFonts w:ascii="Arial" w:hAnsi="Arial" w:cs="Arial"/>
          <w:color w:val="292929"/>
          <w:sz w:val="36"/>
          <w:szCs w:val="28"/>
          <w:lang w:val="en"/>
        </w:rPr>
      </w:pPr>
      <w:r w:rsidRPr="005231BD">
        <w:rPr>
          <w:rFonts w:ascii="Arial" w:hAnsi="Arial" w:cs="Arial"/>
          <w:color w:val="292929"/>
          <w:sz w:val="36"/>
          <w:szCs w:val="28"/>
          <w:lang w:val="en"/>
        </w:rPr>
        <w:t>His deep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Dark eyes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Keep watch on his kingdom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And the mysteries that sleeps safe inside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His hall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His towers of stone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Shall not be overthrown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For eternity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It is guarded by the king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Insanity and the power that it brings</w:t>
      </w:r>
    </w:p>
    <w:p w14:paraId="4427E5B5" w14:textId="77777777" w:rsidR="000B3D98" w:rsidRPr="005231BD" w:rsidRDefault="000B3D98" w:rsidP="000B3D98">
      <w:pPr>
        <w:rPr>
          <w:rFonts w:ascii="Arial" w:hAnsi="Arial" w:cs="Arial"/>
          <w:color w:val="292929"/>
          <w:sz w:val="36"/>
          <w:szCs w:val="28"/>
          <w:lang w:val="en"/>
        </w:rPr>
      </w:pPr>
    </w:p>
    <w:p w14:paraId="49A42BCB" w14:textId="77777777" w:rsidR="000B3D98" w:rsidRPr="005231BD" w:rsidRDefault="000B3D98" w:rsidP="000B3D98">
      <w:pPr>
        <w:rPr>
          <w:rFonts w:ascii="Arial" w:hAnsi="Arial" w:cs="Arial"/>
          <w:color w:val="292929"/>
          <w:sz w:val="36"/>
          <w:szCs w:val="28"/>
          <w:lang w:val="en"/>
        </w:rPr>
      </w:pPr>
      <w:r w:rsidRPr="005231BD">
        <w:rPr>
          <w:rFonts w:ascii="Arial" w:hAnsi="Arial" w:cs="Arial"/>
          <w:color w:val="292929"/>
          <w:sz w:val="36"/>
          <w:szCs w:val="28"/>
          <w:lang w:val="en"/>
        </w:rPr>
        <w:t>Madness reigns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In the Hall of the Mountain King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t>Oh yeah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In the Hall of the Mountain King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Oh yeah, yeah, yeah, yeah</w:t>
      </w:r>
    </w:p>
    <w:p w14:paraId="3A30D8D2" w14:textId="77777777" w:rsidR="000B3D98" w:rsidRPr="005231BD" w:rsidRDefault="000B3D98" w:rsidP="000B3D98">
      <w:pPr>
        <w:rPr>
          <w:rFonts w:ascii="Arial" w:hAnsi="Arial" w:cs="Arial"/>
          <w:color w:val="292929"/>
          <w:sz w:val="36"/>
          <w:szCs w:val="28"/>
          <w:lang w:val="en"/>
        </w:rPr>
      </w:pPr>
    </w:p>
    <w:p w14:paraId="7EFAD477" w14:textId="77777777" w:rsidR="000B3D98" w:rsidRPr="005231BD" w:rsidRDefault="000B3D98" w:rsidP="000B3D98">
      <w:pPr>
        <w:rPr>
          <w:rFonts w:ascii="Arial" w:hAnsi="Arial" w:cs="Arial"/>
          <w:color w:val="292929"/>
          <w:sz w:val="36"/>
          <w:szCs w:val="28"/>
          <w:lang w:val="en"/>
        </w:rPr>
      </w:pPr>
      <w:r w:rsidRPr="005231BD">
        <w:rPr>
          <w:rFonts w:ascii="Arial" w:hAnsi="Arial" w:cs="Arial"/>
          <w:color w:val="292929"/>
          <w:sz w:val="36"/>
          <w:szCs w:val="28"/>
          <w:lang w:val="en"/>
        </w:rPr>
        <w:t>Come with me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Stay close by my side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As the darkness of night closes in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Don't fear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In the thunder, it roars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When the Mountain King calls all his children home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To where I hid him we must run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Refuge(?) here but I was forever on the run</w:t>
      </w:r>
    </w:p>
    <w:p w14:paraId="77B5D3CF" w14:textId="77777777" w:rsidR="000B3D98" w:rsidRPr="005231BD" w:rsidRDefault="000B3D98" w:rsidP="000B3D98">
      <w:pPr>
        <w:rPr>
          <w:rFonts w:ascii="Arial" w:hAnsi="Arial" w:cs="Arial"/>
          <w:color w:val="292929"/>
          <w:sz w:val="36"/>
          <w:szCs w:val="28"/>
          <w:lang w:val="en"/>
        </w:rPr>
      </w:pPr>
    </w:p>
    <w:p w14:paraId="158BB2B3" w14:textId="77777777" w:rsidR="009055A1" w:rsidRPr="005231BD" w:rsidRDefault="000B3D98" w:rsidP="000B3D98">
      <w:pPr>
        <w:rPr>
          <w:rFonts w:ascii="Arial" w:hAnsi="Arial" w:cs="Arial"/>
          <w:color w:val="292929"/>
          <w:sz w:val="36"/>
          <w:szCs w:val="28"/>
          <w:lang w:val="en"/>
        </w:rPr>
      </w:pPr>
      <w:r w:rsidRPr="005231BD">
        <w:rPr>
          <w:rFonts w:ascii="Arial" w:hAnsi="Arial" w:cs="Arial"/>
          <w:color w:val="292929"/>
          <w:sz w:val="36"/>
          <w:szCs w:val="28"/>
          <w:lang w:val="en"/>
        </w:rPr>
        <w:t>Madness reigns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(my friends)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In the Hall of the Mountain King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Oh yeah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In the Hall of the Mountain King</w:t>
      </w:r>
      <w:r w:rsidRPr="005231BD">
        <w:rPr>
          <w:rFonts w:ascii="Arial" w:hAnsi="Arial" w:cs="Arial"/>
          <w:color w:val="292929"/>
          <w:sz w:val="36"/>
          <w:szCs w:val="28"/>
          <w:lang w:val="en"/>
        </w:rPr>
        <w:br/>
        <w:t>Oh yeah, yeah, yeah, yeah</w:t>
      </w:r>
    </w:p>
    <w:sectPr w:rsidR="009055A1" w:rsidRPr="005231BD" w:rsidSect="000B3D98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04A2"/>
    <w:multiLevelType w:val="multilevel"/>
    <w:tmpl w:val="B6B6E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A635B8"/>
    <w:multiLevelType w:val="multilevel"/>
    <w:tmpl w:val="1BB2E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950BA1"/>
    <w:multiLevelType w:val="multilevel"/>
    <w:tmpl w:val="B8D4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E217CE"/>
    <w:multiLevelType w:val="multilevel"/>
    <w:tmpl w:val="EC18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FB2D06"/>
    <w:multiLevelType w:val="multilevel"/>
    <w:tmpl w:val="F9281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BD357F"/>
    <w:multiLevelType w:val="multilevel"/>
    <w:tmpl w:val="2A264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C25C8B"/>
    <w:multiLevelType w:val="multilevel"/>
    <w:tmpl w:val="01821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CD5B62"/>
    <w:multiLevelType w:val="multilevel"/>
    <w:tmpl w:val="11D6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D532FC"/>
    <w:multiLevelType w:val="multilevel"/>
    <w:tmpl w:val="651A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1919D9"/>
    <w:multiLevelType w:val="multilevel"/>
    <w:tmpl w:val="B3A2D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730C13"/>
    <w:multiLevelType w:val="multilevel"/>
    <w:tmpl w:val="EC70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A6404E"/>
    <w:multiLevelType w:val="multilevel"/>
    <w:tmpl w:val="6E98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4C308F"/>
    <w:multiLevelType w:val="multilevel"/>
    <w:tmpl w:val="11902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9038BC"/>
    <w:multiLevelType w:val="multilevel"/>
    <w:tmpl w:val="823E0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380156"/>
    <w:multiLevelType w:val="multilevel"/>
    <w:tmpl w:val="EF566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036DCA"/>
    <w:multiLevelType w:val="multilevel"/>
    <w:tmpl w:val="3B3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3174E5"/>
    <w:multiLevelType w:val="multilevel"/>
    <w:tmpl w:val="B134B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922002"/>
    <w:multiLevelType w:val="multilevel"/>
    <w:tmpl w:val="38660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5E18A0"/>
    <w:multiLevelType w:val="multilevel"/>
    <w:tmpl w:val="B908D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51507F"/>
    <w:multiLevelType w:val="multilevel"/>
    <w:tmpl w:val="C4849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C070BAA"/>
    <w:multiLevelType w:val="multilevel"/>
    <w:tmpl w:val="63DEC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2C6511"/>
    <w:multiLevelType w:val="multilevel"/>
    <w:tmpl w:val="148A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9F7545"/>
    <w:multiLevelType w:val="multilevel"/>
    <w:tmpl w:val="3322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4F2725"/>
    <w:multiLevelType w:val="multilevel"/>
    <w:tmpl w:val="D1125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1762DA"/>
    <w:multiLevelType w:val="multilevel"/>
    <w:tmpl w:val="038A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</w:num>
  <w:num w:numId="3">
    <w:abstractNumId w:val="25"/>
  </w:num>
  <w:num w:numId="4">
    <w:abstractNumId w:val="22"/>
  </w:num>
  <w:num w:numId="5">
    <w:abstractNumId w:val="23"/>
  </w:num>
  <w:num w:numId="6">
    <w:abstractNumId w:val="12"/>
  </w:num>
  <w:num w:numId="7">
    <w:abstractNumId w:val="14"/>
  </w:num>
  <w:num w:numId="8">
    <w:abstractNumId w:val="2"/>
  </w:num>
  <w:num w:numId="9">
    <w:abstractNumId w:val="16"/>
  </w:num>
  <w:num w:numId="10">
    <w:abstractNumId w:val="6"/>
  </w:num>
  <w:num w:numId="11">
    <w:abstractNumId w:val="24"/>
  </w:num>
  <w:num w:numId="12">
    <w:abstractNumId w:val="11"/>
  </w:num>
  <w:num w:numId="13">
    <w:abstractNumId w:val="4"/>
  </w:num>
  <w:num w:numId="14">
    <w:abstractNumId w:val="15"/>
  </w:num>
  <w:num w:numId="15">
    <w:abstractNumId w:val="21"/>
  </w:num>
  <w:num w:numId="16">
    <w:abstractNumId w:val="17"/>
  </w:num>
  <w:num w:numId="17">
    <w:abstractNumId w:val="13"/>
  </w:num>
  <w:num w:numId="18">
    <w:abstractNumId w:val="3"/>
  </w:num>
  <w:num w:numId="19">
    <w:abstractNumId w:val="7"/>
  </w:num>
  <w:num w:numId="20">
    <w:abstractNumId w:val="10"/>
  </w:num>
  <w:num w:numId="21">
    <w:abstractNumId w:val="9"/>
  </w:num>
  <w:num w:numId="22">
    <w:abstractNumId w:val="0"/>
  </w:num>
  <w:num w:numId="23">
    <w:abstractNumId w:val="8"/>
  </w:num>
  <w:num w:numId="24">
    <w:abstractNumId w:val="20"/>
  </w:num>
  <w:num w:numId="25">
    <w:abstractNumId w:val="18"/>
  </w:num>
  <w:num w:numId="26">
    <w:abstractNumId w:val="5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944"/>
    <w:rsid w:val="000043A8"/>
    <w:rsid w:val="000B3D98"/>
    <w:rsid w:val="001B3478"/>
    <w:rsid w:val="003066E6"/>
    <w:rsid w:val="003650BF"/>
    <w:rsid w:val="004638F1"/>
    <w:rsid w:val="005231BD"/>
    <w:rsid w:val="0058320F"/>
    <w:rsid w:val="005B37E6"/>
    <w:rsid w:val="00615944"/>
    <w:rsid w:val="006A3619"/>
    <w:rsid w:val="009055A1"/>
    <w:rsid w:val="00A97184"/>
    <w:rsid w:val="00B201EA"/>
    <w:rsid w:val="00BD150A"/>
    <w:rsid w:val="00CA3059"/>
    <w:rsid w:val="00CA3F1A"/>
    <w:rsid w:val="00CF3725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A563E"/>
  <w15:docId w15:val="{96FC4045-D856-411E-A2A3-1E3EE0F3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15944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semiHidden/>
    <w:unhideWhenUsed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3066E6"/>
    <w:rPr>
      <w:i/>
      <w:iCs/>
    </w:rPr>
  </w:style>
  <w:style w:type="character" w:styleId="Zwaar">
    <w:name w:val="Strong"/>
    <w:basedOn w:val="Standaardalinea-lettertype"/>
    <w:uiPriority w:val="22"/>
    <w:qFormat/>
    <w:rsid w:val="003066E6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3066E6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Standaard"/>
    <w:rsid w:val="003066E6"/>
    <w:pPr>
      <w:spacing w:before="100" w:beforeAutospacing="1" w:after="100" w:afterAutospacing="1"/>
    </w:pPr>
  </w:style>
  <w:style w:type="character" w:customStyle="1" w:styleId="header-label2">
    <w:name w:val="header-label2"/>
    <w:basedOn w:val="Standaardalinea-lettertype"/>
    <w:rsid w:val="003066E6"/>
  </w:style>
  <w:style w:type="character" w:customStyle="1" w:styleId="label-link2">
    <w:name w:val="label-link2"/>
    <w:basedOn w:val="Standaardalinea-lettertype"/>
    <w:rsid w:val="003066E6"/>
  </w:style>
  <w:style w:type="character" w:customStyle="1" w:styleId="label-text2">
    <w:name w:val="label-text2"/>
    <w:basedOn w:val="Standaardalinea-lettertype"/>
    <w:rsid w:val="003066E6"/>
  </w:style>
  <w:style w:type="character" w:customStyle="1" w:styleId="num4">
    <w:name w:val="num4"/>
    <w:basedOn w:val="Standaardalinea-lettertype"/>
    <w:rsid w:val="003066E6"/>
  </w:style>
  <w:style w:type="character" w:customStyle="1" w:styleId="title14">
    <w:name w:val="title14"/>
    <w:basedOn w:val="Standaardalinea-lettertype"/>
    <w:rsid w:val="003066E6"/>
  </w:style>
  <w:style w:type="character" w:customStyle="1" w:styleId="desc4">
    <w:name w:val="desc4"/>
    <w:basedOn w:val="Standaardalinea-lettertype"/>
    <w:rsid w:val="003066E6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3066E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3066E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3066E6"/>
    <w:pPr>
      <w:spacing w:before="100" w:beforeAutospacing="1" w:after="100" w:afterAutospacing="1"/>
    </w:pPr>
  </w:style>
  <w:style w:type="paragraph" w:customStyle="1" w:styleId="writers">
    <w:name w:val="writers"/>
    <w:basedOn w:val="Standaard"/>
    <w:rsid w:val="003650BF"/>
    <w:pPr>
      <w:spacing w:before="100" w:beforeAutospacing="1" w:after="100" w:afterAutospacing="1"/>
    </w:pPr>
  </w:style>
  <w:style w:type="character" w:customStyle="1" w:styleId="sd-highlight1">
    <w:name w:val="sd-highlight1"/>
    <w:basedOn w:val="Standaardalinea-lettertype"/>
    <w:rsid w:val="000043A8"/>
    <w:rPr>
      <w:shd w:val="clear" w:color="auto" w:fill="DAF4FF"/>
    </w:rPr>
  </w:style>
  <w:style w:type="character" w:customStyle="1" w:styleId="js-sd-disc-count">
    <w:name w:val="js-sd-disc-count"/>
    <w:basedOn w:val="Standaardalinea-lettertype"/>
    <w:rsid w:val="000043A8"/>
  </w:style>
  <w:style w:type="paragraph" w:customStyle="1" w:styleId="message">
    <w:name w:val="message"/>
    <w:basedOn w:val="Standaard"/>
    <w:rsid w:val="001B3478"/>
    <w:pPr>
      <w:shd w:val="clear" w:color="auto" w:fill="EAEAEA"/>
      <w:spacing w:before="100" w:beforeAutospacing="1" w:after="100" w:afterAutospacing="1"/>
    </w:pPr>
    <w:rPr>
      <w:rFonts w:ascii="proxnov-sbold" w:hAnsi="proxnov-sbold"/>
      <w:color w:val="66666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7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9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44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76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442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81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04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47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5176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43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10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23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5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009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710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09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772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7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060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56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811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225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88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98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079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4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41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7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551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029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99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609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897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73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169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6560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82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343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590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828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720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4297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99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426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97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867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1822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160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354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910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84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5689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5953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50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3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023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4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02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33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82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9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70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039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357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6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67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47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26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37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8278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317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23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62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98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73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218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02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08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9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131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5842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343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78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408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54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79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46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59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52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01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0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50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47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82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61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1083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4705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29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054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756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7970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0626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745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671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7785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1645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2311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738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86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857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444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19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758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3318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679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41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035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778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7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4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8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1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50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938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803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5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595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797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3875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322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6957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2033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8447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9297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713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476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005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60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74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692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8152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1307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85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389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202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1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55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60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48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42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38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06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2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33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8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29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85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2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05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26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1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17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2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76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967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6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70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552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7498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23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27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7989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1205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728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597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1646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11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56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53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05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8005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868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704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038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05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82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411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52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2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87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1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35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614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121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65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5447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997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6233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4152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1236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4155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683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854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4220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80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878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6954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130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379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6740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505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820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700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223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93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60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76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920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7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8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93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45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72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363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6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80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739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6755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3231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16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3609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224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2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08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9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22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40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0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40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534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419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780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51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7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787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2361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4435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482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724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53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877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6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570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22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628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326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2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9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6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24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72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3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05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95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18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219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33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8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66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00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10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187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0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1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154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17</cp:revision>
  <dcterms:created xsi:type="dcterms:W3CDTF">2012-06-23T05:51:00Z</dcterms:created>
  <dcterms:modified xsi:type="dcterms:W3CDTF">2020-07-22T18:54:00Z</dcterms:modified>
</cp:coreProperties>
</file>